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ABB" w:rsidRDefault="00543F71" w:rsidP="00543F71">
      <w:pPr>
        <w:jc w:val="center"/>
      </w:pPr>
      <w:r>
        <w:t>Lesson Plan Tuning Protocol PLT</w:t>
      </w:r>
    </w:p>
    <w:p w:rsidR="00543F71" w:rsidRDefault="00543F71" w:rsidP="00543F71">
      <w:pPr>
        <w:jc w:val="center"/>
      </w:pPr>
      <w:r>
        <w:t>9/13/13</w:t>
      </w:r>
    </w:p>
    <w:p w:rsidR="00543F71" w:rsidRDefault="00543F71"/>
    <w:p w:rsidR="00543F71" w:rsidRDefault="00543F71"/>
    <w:p w:rsidR="00543F71" w:rsidRPr="00543F71" w:rsidRDefault="00543F71">
      <w:pPr>
        <w:rPr>
          <w:b/>
          <w:sz w:val="32"/>
        </w:rPr>
      </w:pPr>
      <w:r w:rsidRPr="00543F71">
        <w:rPr>
          <w:b/>
          <w:sz w:val="32"/>
        </w:rPr>
        <w:t>7</w:t>
      </w:r>
      <w:r w:rsidRPr="00543F71">
        <w:rPr>
          <w:b/>
          <w:sz w:val="32"/>
          <w:vertAlign w:val="superscript"/>
        </w:rPr>
        <w:t>th</w:t>
      </w:r>
      <w:r w:rsidRPr="00543F71">
        <w:rPr>
          <w:b/>
          <w:sz w:val="32"/>
        </w:rPr>
        <w:t xml:space="preserve"> Grade</w:t>
      </w:r>
    </w:p>
    <w:p w:rsidR="00543F71" w:rsidRDefault="00543F71"/>
    <w:p w:rsidR="00543F71" w:rsidRDefault="00543F71">
      <w:r>
        <w:t>Ms. Cashion introduces the HC Student Wellness Center to staff.</w:t>
      </w:r>
    </w:p>
    <w:p w:rsidR="00543F71" w:rsidRDefault="00543F71">
      <w:r>
        <w:t>Hours:  7:30 am – 12:30 pm (doctor)</w:t>
      </w:r>
    </w:p>
    <w:p w:rsidR="00543F71" w:rsidRDefault="00543F71">
      <w:r>
        <w:t>Serves:  Any student of HC but only serves HCMS staff.</w:t>
      </w:r>
    </w:p>
    <w:p w:rsidR="00543F71" w:rsidRDefault="00543F71">
      <w:r>
        <w:t xml:space="preserve">Mental Health provider process:  Brand new and is working part-time.  Working with Integrated Family Services as well and will be having a meeting soon.  </w:t>
      </w:r>
    </w:p>
    <w:p w:rsidR="00543F71" w:rsidRDefault="00543F71">
      <w:r>
        <w:t>Communities in Schools will work in conjunction with the Wellness Center.</w:t>
      </w:r>
    </w:p>
    <w:p w:rsidR="00543F71" w:rsidRDefault="00543F71">
      <w:r>
        <w:t>Wellness staff will try to put appointments in student calendar.</w:t>
      </w:r>
    </w:p>
    <w:p w:rsidR="00543F71" w:rsidRDefault="00543F71"/>
    <w:p w:rsidR="00543F71" w:rsidRDefault="00543F71">
      <w:r>
        <w:t>We currently have:  Wellness Center, Communities in Schools, and Family Integrated Services.</w:t>
      </w:r>
    </w:p>
    <w:p w:rsidR="00543F71" w:rsidRDefault="00543F71"/>
    <w:p w:rsidR="00543F71" w:rsidRDefault="006807D5">
      <w:r>
        <w:t>Purpose of the Talking Points and begin to reference during discussion.</w:t>
      </w:r>
    </w:p>
    <w:p w:rsidR="006807D5" w:rsidRDefault="006807D5"/>
    <w:p w:rsidR="006807D5" w:rsidRDefault="006807D5">
      <w:pPr>
        <w:rPr>
          <w:b/>
        </w:rPr>
      </w:pPr>
      <w:r>
        <w:rPr>
          <w:b/>
        </w:rPr>
        <w:t>ELA</w:t>
      </w:r>
    </w:p>
    <w:p w:rsidR="006807D5" w:rsidRDefault="006807D5">
      <w:pPr>
        <w:rPr>
          <w:b/>
        </w:rPr>
      </w:pPr>
    </w:p>
    <w:p w:rsidR="006807D5" w:rsidRDefault="006807D5">
      <w:r>
        <w:t xml:space="preserve">Had to carry over one lesson from this week – Informational Article (9/11 Dilemma).  Students will complete four C’s with the text.  Will complete a window pan summary to identify issues within the four panes and symbolism.  On Tuesday they will be conducting the STAR reading tests, if they finish they will begin foreshadowing and elements of plot.  Next week will cover a great deal of Narrative Writing and will be taught the elements of plot and will be able to construct and create a writing response.  Will be guided through the process on one day and carry out construction next day.  Grammar – verbs and adverbs.  Will be using a rubric to assess.  </w:t>
      </w:r>
    </w:p>
    <w:p w:rsidR="006807D5" w:rsidRDefault="006807D5"/>
    <w:p w:rsidR="006807D5" w:rsidRDefault="006807D5">
      <w:r>
        <w:t xml:space="preserve">9/13 – Selected a service member to write to and will have the service members coming to school to be presented with letters from students.  </w:t>
      </w:r>
      <w:proofErr w:type="spellStart"/>
      <w:r>
        <w:t>Deloatch</w:t>
      </w:r>
      <w:proofErr w:type="spellEnd"/>
      <w:r>
        <w:t xml:space="preserve"> – EMT, Stephenson – Sheriff’s Deputies Johnson – Firefighters </w:t>
      </w:r>
    </w:p>
    <w:p w:rsidR="006807D5" w:rsidRDefault="006807D5"/>
    <w:p w:rsidR="006807D5" w:rsidRDefault="006807D5">
      <w:r>
        <w:t>Main goal:  Narrative writing</w:t>
      </w:r>
    </w:p>
    <w:p w:rsidR="006807D5" w:rsidRDefault="006807D5"/>
    <w:p w:rsidR="006807D5" w:rsidRPr="006807D5" w:rsidRDefault="006807D5">
      <w:pPr>
        <w:rPr>
          <w:b/>
        </w:rPr>
      </w:pPr>
    </w:p>
    <w:p w:rsidR="00543F71" w:rsidRDefault="00543F71">
      <w:bookmarkStart w:id="0" w:name="_GoBack"/>
      <w:bookmarkEnd w:id="0"/>
    </w:p>
    <w:p w:rsidR="00543F71" w:rsidRDefault="00543F71"/>
    <w:sectPr w:rsidR="00543F71" w:rsidSect="00715AB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F71"/>
    <w:rsid w:val="00543F71"/>
    <w:rsid w:val="006807D5"/>
    <w:rsid w:val="00715A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33538A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236</Words>
  <Characters>1347</Characters>
  <Application>Microsoft Macintosh Word</Application>
  <DocSecurity>0</DocSecurity>
  <Lines>11</Lines>
  <Paragraphs>3</Paragraphs>
  <ScaleCrop>false</ScaleCrop>
  <Company>NELA</Company>
  <LinksUpToDate>false</LinksUpToDate>
  <CharactersWithSpaces>1580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Alexandria Pearson</dc:creator>
  <cp:keywords/>
  <dc:description/>
  <cp:lastModifiedBy>Alexandria Pearson</cp:lastModifiedBy>
  <cp:revision>1</cp:revision>
  <dcterms:created xsi:type="dcterms:W3CDTF">2013-09-13T13:34:00Z</dcterms:created>
  <dcterms:modified xsi:type="dcterms:W3CDTF">2013-09-13T13:50:00Z</dcterms:modified>
</cp:coreProperties>
</file>